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6E4E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Writing About an Important Life Event (3–5 Paragraph Narrative)</w:t>
      </w:r>
    </w:p>
    <w:p w14:paraId="46238B7D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</w:t>
      </w:r>
    </w:p>
    <w:p w14:paraId="5CAB1C7D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High Intermediate to Advanced Adult English Language Learner</w:t>
      </w:r>
    </w:p>
    <w:p w14:paraId="68E11727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Objectives</w:t>
      </w:r>
    </w:p>
    <w:p w14:paraId="1E42218A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By the end of the lesson, the student will be able to:</w:t>
      </w:r>
    </w:p>
    <w:p w14:paraId="6A0D73F6" w14:textId="77777777" w:rsidR="008A72E7" w:rsidRPr="008A72E7" w:rsidRDefault="008A72E7" w:rsidP="008A7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Write a clear 3–5 paragraph narrative about an important life event.</w:t>
      </w:r>
    </w:p>
    <w:p w14:paraId="2126937D" w14:textId="77777777" w:rsidR="008A72E7" w:rsidRPr="008A72E7" w:rsidRDefault="008A72E7" w:rsidP="008A7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Use appropriate past tense verbs (simple past, past continuous, present perfect where relevant).</w:t>
      </w:r>
    </w:p>
    <w:p w14:paraId="5FF4E432" w14:textId="77777777" w:rsidR="008A72E7" w:rsidRPr="008A72E7" w:rsidRDefault="008A72E7" w:rsidP="008A7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Organize writing with an introduction, body paragraphs, and a conclusion.</w:t>
      </w:r>
    </w:p>
    <w:p w14:paraId="50E33E6F" w14:textId="77777777" w:rsidR="008A72E7" w:rsidRPr="008A72E7" w:rsidRDefault="008A72E7" w:rsidP="008A7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Use event-related vocabulary accurately.</w:t>
      </w:r>
    </w:p>
    <w:p w14:paraId="38DF1439" w14:textId="77777777" w:rsidR="008A72E7" w:rsidRPr="008A72E7" w:rsidRDefault="008A72E7" w:rsidP="008A7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Revise writing for clarity, detail, and organization with tutor feedback.</w:t>
      </w:r>
    </w:p>
    <w:p w14:paraId="611797C3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206C805C">
          <v:rect id="_x0000_i1025" style="width:0;height:1.5pt" o:hralign="center" o:hrstd="t" o:hr="t" fillcolor="#a0a0a0" stroked="f"/>
        </w:pict>
      </w:r>
    </w:p>
    <w:p w14:paraId="6125F180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Materials Needed</w:t>
      </w:r>
    </w:p>
    <w:p w14:paraId="07AE974A" w14:textId="77777777" w:rsidR="008A72E7" w:rsidRPr="008A72E7" w:rsidRDefault="008A72E7" w:rsidP="008A7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Paper or notebook (or digital document)</w:t>
      </w:r>
    </w:p>
    <w:p w14:paraId="4FEEB8EA" w14:textId="77777777" w:rsidR="008A72E7" w:rsidRPr="008A72E7" w:rsidRDefault="008A72E7" w:rsidP="008A7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Pen or pencil</w:t>
      </w:r>
    </w:p>
    <w:p w14:paraId="1438CA58" w14:textId="77777777" w:rsidR="008A72E7" w:rsidRPr="008A72E7" w:rsidRDefault="008A72E7" w:rsidP="008A7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Graphic organizer (optional but recommended)</w:t>
      </w:r>
    </w:p>
    <w:p w14:paraId="61B74392" w14:textId="77777777" w:rsidR="008A72E7" w:rsidRPr="008A72E7" w:rsidRDefault="008A72E7" w:rsidP="008A7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Vocabulary list (provided below)</w:t>
      </w:r>
    </w:p>
    <w:p w14:paraId="4EA81B52" w14:textId="77777777" w:rsidR="008A72E7" w:rsidRPr="008A72E7" w:rsidRDefault="008A72E7" w:rsidP="008A7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Sample paragraph (included in lesson)</w:t>
      </w:r>
    </w:p>
    <w:p w14:paraId="222CE61E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7D8505E3">
          <v:rect id="_x0000_i1026" style="width:0;height:1.5pt" o:hralign="center" o:hrstd="t" o:hr="t" fillcolor="#a0a0a0" stroked="f"/>
        </w:pict>
      </w:r>
    </w:p>
    <w:p w14:paraId="2F84D1C2" w14:textId="33F0D663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Warm-Up Activity </w:t>
      </w:r>
    </w:p>
    <w:p w14:paraId="156FD68C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 Activate background knowledge and build speaking confidence</w:t>
      </w:r>
    </w:p>
    <w:p w14:paraId="7E866EE1" w14:textId="77777777" w:rsidR="008A72E7" w:rsidRPr="008A72E7" w:rsidRDefault="008A72E7" w:rsidP="008A7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Tutor asks open-ended questions:</w:t>
      </w:r>
    </w:p>
    <w:p w14:paraId="0658AC85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are some events that change a person’s life?</w:t>
      </w:r>
    </w:p>
    <w:p w14:paraId="12DF2AAF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is one day you will never forget? Why?</w:t>
      </w:r>
    </w:p>
    <w:p w14:paraId="1675302D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Do you prefer happy events, challenging events, or both?</w:t>
      </w:r>
    </w:p>
    <w:p w14:paraId="28C5F575" w14:textId="77777777" w:rsidR="008A72E7" w:rsidRPr="008A72E7" w:rsidRDefault="008A72E7" w:rsidP="008A7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Student chooses</w:t>
      </w:r>
      <w:proofErr w:type="gramEnd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event</w:t>
      </w:r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 they might want to write about (examples:</w:t>
      </w:r>
    </w:p>
    <w:p w14:paraId="4D664B71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Getting married</w:t>
      </w:r>
    </w:p>
    <w:p w14:paraId="686901E5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Becoming a parent</w:t>
      </w:r>
    </w:p>
    <w:p w14:paraId="1F7A91D9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Graduating</w:t>
      </w:r>
    </w:p>
    <w:p w14:paraId="3C39FBA3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First job</w:t>
      </w:r>
    </w:p>
    <w:p w14:paraId="177772D6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Moving to the United States</w:t>
      </w:r>
    </w:p>
    <w:p w14:paraId="5C7D2E51" w14:textId="77777777" w:rsidR="008A72E7" w:rsidRPr="008A72E7" w:rsidRDefault="008A72E7" w:rsidP="008A72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Overcoming a challenge)</w:t>
      </w:r>
    </w:p>
    <w:p w14:paraId="4966CA91" w14:textId="77777777" w:rsidR="008A72E7" w:rsidRPr="008A72E7" w:rsidRDefault="008A72E7" w:rsidP="008A7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Tutor encourages the student to briefly tell the story orally before writing.</w:t>
      </w:r>
    </w:p>
    <w:p w14:paraId="07760129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733FC5B4">
          <v:rect id="_x0000_i1027" style="width:0;height:1.5pt" o:hralign="center" o:hrstd="t" o:hr="t" fillcolor="#a0a0a0" stroked="f"/>
        </w:pict>
      </w:r>
    </w:p>
    <w:p w14:paraId="55172542" w14:textId="3781F055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Vocabulary Focus </w:t>
      </w:r>
    </w:p>
    <w:p w14:paraId="73FD4AFC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 and review vocabulary connected to life events</w:t>
      </w:r>
    </w:p>
    <w:p w14:paraId="0EEDB9FC" w14:textId="77777777" w:rsidR="008A72E7" w:rsidRDefault="008A72E7" w:rsidP="008A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sectPr w:rsidR="008A72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32A8F8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Event Vocabulary</w:t>
      </w:r>
    </w:p>
    <w:p w14:paraId="4D892303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milestone</w:t>
      </w:r>
    </w:p>
    <w:p w14:paraId="2110F9AA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achievement</w:t>
      </w:r>
    </w:p>
    <w:p w14:paraId="2346C4DA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challenge</w:t>
      </w:r>
    </w:p>
    <w:p w14:paraId="6CFAADB8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opportunity</w:t>
      </w:r>
    </w:p>
    <w:p w14:paraId="67E75378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decision</w:t>
      </w:r>
    </w:p>
    <w:p w14:paraId="307A0487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</w:p>
    <w:p w14:paraId="540C7207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independence</w:t>
      </w:r>
    </w:p>
    <w:p w14:paraId="7C7F5F37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sacrifice</w:t>
      </w:r>
    </w:p>
    <w:p w14:paraId="3D74B7AB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tradition</w:t>
      </w:r>
    </w:p>
    <w:p w14:paraId="41B6EA2C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celebration</w:t>
      </w:r>
    </w:p>
    <w:p w14:paraId="214265AA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transition</w:t>
      </w:r>
    </w:p>
    <w:p w14:paraId="0B42EFC5" w14:textId="77777777" w:rsidR="008A72E7" w:rsidRPr="008A72E7" w:rsidRDefault="008A72E7" w:rsidP="008A7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memory</w:t>
      </w:r>
    </w:p>
    <w:p w14:paraId="21F51735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Useful Verbs &amp; Phrases</w:t>
      </w:r>
    </w:p>
    <w:p w14:paraId="52882066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decided to…</w:t>
      </w:r>
    </w:p>
    <w:p w14:paraId="4B4FC238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realized that…</w:t>
      </w:r>
    </w:p>
    <w:p w14:paraId="4DDABE07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struggled with…</w:t>
      </w:r>
    </w:p>
    <w:p w14:paraId="5BB8EAA8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succeeded in…</w:t>
      </w:r>
    </w:p>
    <w:p w14:paraId="600F203F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learned to…</w:t>
      </w:r>
    </w:p>
    <w:p w14:paraId="3F54FC56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moved to…</w:t>
      </w:r>
    </w:p>
    <w:p w14:paraId="3A6134DA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graduated from…</w:t>
      </w:r>
    </w:p>
    <w:p w14:paraId="3E355F38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applied for…</w:t>
      </w:r>
    </w:p>
    <w:p w14:paraId="2092C0E3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supported by…</w:t>
      </w:r>
    </w:p>
    <w:p w14:paraId="38FE7A44" w14:textId="77777777" w:rsidR="008A72E7" w:rsidRPr="008A72E7" w:rsidRDefault="008A72E7" w:rsidP="008A7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changed my life because…</w:t>
      </w:r>
    </w:p>
    <w:p w14:paraId="5104A880" w14:textId="77777777" w:rsid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8A72E7" w:rsidSect="008A72E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5A54637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Tutor Tip:</w:t>
      </w:r>
      <w:r w:rsidRPr="008A72E7">
        <w:rPr>
          <w:rFonts w:ascii="Times New Roman" w:eastAsia="Times New Roman" w:hAnsi="Times New Roman" w:cs="Times New Roman"/>
          <w:kern w:val="0"/>
          <w14:ligatures w14:val="none"/>
        </w:rPr>
        <w:br/>
        <w:t>Ask the student to use 3–5 of these words in oral sentences about their event.</w:t>
      </w:r>
    </w:p>
    <w:p w14:paraId="008378B6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70908E7D">
          <v:rect id="_x0000_i1028" style="width:0;height:1.5pt" o:hralign="center" o:hrstd="t" o:hr="t" fillcolor="#a0a0a0" stroked="f"/>
        </w:pict>
      </w:r>
    </w:p>
    <w:p w14:paraId="4EBA9198" w14:textId="07988E31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New Lesson: Teaching Narrative Structure </w:t>
      </w:r>
    </w:p>
    <w:p w14:paraId="667045E4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Explain the structure of a 3–5 paragraph narrative:</w:t>
      </w:r>
    </w:p>
    <w:p w14:paraId="7C3620AE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 1: Introduction</w:t>
      </w:r>
    </w:p>
    <w:p w14:paraId="43909FC8" w14:textId="77777777" w:rsidR="008A72E7" w:rsidRPr="008A72E7" w:rsidRDefault="008A72E7" w:rsidP="008A72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>Introduce</w:t>
      </w:r>
      <w:proofErr w:type="gramEnd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 the event</w:t>
      </w:r>
    </w:p>
    <w:p w14:paraId="1E4E9D24" w14:textId="77777777" w:rsidR="008A72E7" w:rsidRPr="008A72E7" w:rsidRDefault="008A72E7" w:rsidP="008A72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Give basic background (who, when, where)</w:t>
      </w:r>
    </w:p>
    <w:p w14:paraId="48EF2D9E" w14:textId="77777777" w:rsidR="008A72E7" w:rsidRPr="008A72E7" w:rsidRDefault="008A72E7" w:rsidP="008A72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Include a clear topic sentence</w:t>
      </w:r>
    </w:p>
    <w:p w14:paraId="1AB5E170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Paragraphs 2–4: Body</w:t>
      </w:r>
    </w:p>
    <w:p w14:paraId="4E9653C3" w14:textId="77777777" w:rsidR="008A72E7" w:rsidRPr="008A72E7" w:rsidRDefault="008A72E7" w:rsidP="008A7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Describe the event in detail</w:t>
      </w:r>
    </w:p>
    <w:p w14:paraId="78184404" w14:textId="77777777" w:rsidR="008A72E7" w:rsidRPr="008A72E7" w:rsidRDefault="008A72E7" w:rsidP="008A7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Use chronological order (first, then, after that, finally)</w:t>
      </w:r>
    </w:p>
    <w:p w14:paraId="55F64809" w14:textId="77777777" w:rsidR="008A72E7" w:rsidRPr="008A72E7" w:rsidRDefault="008A72E7" w:rsidP="008A7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Include emotions, challenges, and important moments</w:t>
      </w:r>
    </w:p>
    <w:p w14:paraId="64366167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Paragraph 5: Conclusion</w:t>
      </w:r>
    </w:p>
    <w:p w14:paraId="154387FC" w14:textId="77777777" w:rsidR="008A72E7" w:rsidRPr="008A72E7" w:rsidRDefault="008A72E7" w:rsidP="008A72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Reflect on why this event is important</w:t>
      </w:r>
    </w:p>
    <w:p w14:paraId="5AC480AC" w14:textId="77777777" w:rsidR="008A72E7" w:rsidRPr="008A72E7" w:rsidRDefault="008A72E7" w:rsidP="008A72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Explain what was learned</w:t>
      </w:r>
    </w:p>
    <w:p w14:paraId="3F89342E" w14:textId="77777777" w:rsidR="008A72E7" w:rsidRPr="008A72E7" w:rsidRDefault="008A72E7" w:rsidP="008A72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Connect the event to the present</w:t>
      </w:r>
    </w:p>
    <w:p w14:paraId="0DA39F8E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74B7343D">
          <v:rect id="_x0000_i1029" style="width:0;height:1.5pt" o:hralign="center" o:hrstd="t" o:hr="t" fillcolor="#a0a0a0" stroked="f"/>
        </w:pict>
      </w:r>
    </w:p>
    <w:p w14:paraId="592CD211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Sample Model Paragraph (Read Together)</w:t>
      </w:r>
    </w:p>
    <w:p w14:paraId="2783BAF5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One of the most important events in my life was moving to the United States. I made this decision five years ago because I wanted better opportunities for my family. At first, everything felt difficult, especially learning English and finding a job. However, over time I became more confident and independent. This experience taught me resilience, and it continues to shape who I am today.</w:t>
      </w:r>
    </w:p>
    <w:p w14:paraId="03A8083F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Discuss with the student:</w:t>
      </w:r>
    </w:p>
    <w:p w14:paraId="6051180D" w14:textId="77777777" w:rsidR="008A72E7" w:rsidRPr="008A72E7" w:rsidRDefault="008A72E7" w:rsidP="008A7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Where is the topic sentence?</w:t>
      </w:r>
    </w:p>
    <w:p w14:paraId="22148949" w14:textId="77777777" w:rsidR="008A72E7" w:rsidRPr="008A72E7" w:rsidRDefault="008A72E7" w:rsidP="008A7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vocabulary words are used?</w:t>
      </w:r>
    </w:p>
    <w:p w14:paraId="08E371D7" w14:textId="77777777" w:rsidR="008A72E7" w:rsidRPr="008A72E7" w:rsidRDefault="008A72E7" w:rsidP="008A7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makes it clear and effective?</w:t>
      </w:r>
    </w:p>
    <w:p w14:paraId="1893010D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335BF87B">
          <v:rect id="_x0000_i1030" style="width:0;height:1.5pt" o:hralign="center" o:hrstd="t" o:hr="t" fillcolor="#a0a0a0" stroked="f"/>
        </w:pict>
      </w:r>
    </w:p>
    <w:p w14:paraId="5A9C0F30" w14:textId="5061C907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Guided Practice Activity </w:t>
      </w:r>
    </w:p>
    <w:p w14:paraId="2FFF7882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the Story</w:t>
      </w:r>
    </w:p>
    <w:p w14:paraId="76BEE56B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Have the student complete a simple organizer:</w:t>
      </w:r>
    </w:p>
    <w:p w14:paraId="1474440B" w14:textId="77777777" w:rsidR="008A72E7" w:rsidRPr="008A72E7" w:rsidRDefault="008A72E7" w:rsidP="008A7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Paragraph 1 (Introduction):</w:t>
      </w:r>
    </w:p>
    <w:p w14:paraId="4B630B60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is the event?</w:t>
      </w:r>
    </w:p>
    <w:p w14:paraId="31B83040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When did it happen?</w:t>
      </w:r>
    </w:p>
    <w:p w14:paraId="021FE0F1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Why is it important?</w:t>
      </w:r>
    </w:p>
    <w:p w14:paraId="1C05414A" w14:textId="77777777" w:rsidR="008A72E7" w:rsidRPr="008A72E7" w:rsidRDefault="008A72E7" w:rsidP="008A7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Paragraphs 2–3 (Details):</w:t>
      </w:r>
    </w:p>
    <w:p w14:paraId="10A66F28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happened first?</w:t>
      </w:r>
    </w:p>
    <w:p w14:paraId="5C030FA5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challenges or emotions did you experience?</w:t>
      </w:r>
    </w:p>
    <w:p w14:paraId="7C7C1D08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important people were involved?</w:t>
      </w:r>
    </w:p>
    <w:p w14:paraId="4072B1EB" w14:textId="77777777" w:rsidR="008A72E7" w:rsidRPr="008A72E7" w:rsidRDefault="008A72E7" w:rsidP="008A7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Paragraph 4–5 (Reflection &amp; Conclusion):</w:t>
      </w:r>
    </w:p>
    <w:p w14:paraId="0B206183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did you learn?</w:t>
      </w:r>
    </w:p>
    <w:p w14:paraId="74498999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How did </w:t>
      </w:r>
      <w:proofErr w:type="gramStart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this event</w:t>
      </w:r>
      <w:proofErr w:type="gramEnd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 change you?</w:t>
      </w:r>
    </w:p>
    <w:p w14:paraId="44309676" w14:textId="77777777" w:rsidR="008A72E7" w:rsidRPr="008A72E7" w:rsidRDefault="008A72E7" w:rsidP="008A72E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Why does it still matter today?</w:t>
      </w:r>
    </w:p>
    <w:p w14:paraId="17090BA8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Tutor </w:t>
      </w:r>
      <w:proofErr w:type="gramStart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supports with</w:t>
      </w:r>
      <w:proofErr w:type="gramEnd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 vocabulary and sentence modeling.</w:t>
      </w:r>
    </w:p>
    <w:p w14:paraId="5110D6E4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A5844F2">
          <v:rect id="_x0000_i1031" style="width:0;height:1.5pt" o:hralign="center" o:hrstd="t" o:hr="t" fillcolor="#a0a0a0" stroked="f"/>
        </w:pict>
      </w:r>
    </w:p>
    <w:p w14:paraId="0E10BEC6" w14:textId="33B1CC7E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Independent Writing </w:t>
      </w:r>
    </w:p>
    <w:p w14:paraId="33737285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Student writes a </w:t>
      </w:r>
      <w:r w:rsidRPr="008A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3–5 paragraph story</w:t>
      </w:r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 using their organizer.</w:t>
      </w:r>
      <w:r w:rsidRPr="008A72E7">
        <w:rPr>
          <w:rFonts w:ascii="Times New Roman" w:eastAsia="Times New Roman" w:hAnsi="Times New Roman" w:cs="Times New Roman"/>
          <w:kern w:val="0"/>
          <w14:ligatures w14:val="none"/>
        </w:rPr>
        <w:br/>
        <w:t>Tutor monitors and provides light guidance but encourages independence.</w:t>
      </w:r>
    </w:p>
    <w:p w14:paraId="6EFD21D2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5759F5F1">
          <v:rect id="_x0000_i1032" style="width:0;height:1.5pt" o:hralign="center" o:hrstd="t" o:hr="t" fillcolor="#a0a0a0" stroked="f"/>
        </w:pict>
      </w:r>
    </w:p>
    <w:p w14:paraId="00075666" w14:textId="7753F808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Assessment &amp; Feedback Activity </w:t>
      </w:r>
    </w:p>
    <w:p w14:paraId="348A4A1E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Tutor reviews the writing with the student using a simple checklist:</w:t>
      </w:r>
    </w:p>
    <w:p w14:paraId="384A2A2E" w14:textId="77777777" w:rsidR="008A72E7" w:rsidRPr="008A72E7" w:rsidRDefault="008A72E7" w:rsidP="008A7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Does the story have 3–5 paragraphs?</w:t>
      </w:r>
    </w:p>
    <w:p w14:paraId="1041008E" w14:textId="77777777" w:rsidR="008A72E7" w:rsidRPr="008A72E7" w:rsidRDefault="008A72E7" w:rsidP="008A7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gramEnd"/>
      <w:r w:rsidRPr="008A72E7">
        <w:rPr>
          <w:rFonts w:ascii="Times New Roman" w:eastAsia="Times New Roman" w:hAnsi="Times New Roman" w:cs="Times New Roman"/>
          <w:kern w:val="0"/>
          <w14:ligatures w14:val="none"/>
        </w:rPr>
        <w:t xml:space="preserve"> there a clear introduction and conclusion?</w:t>
      </w:r>
    </w:p>
    <w:p w14:paraId="28BEF2E5" w14:textId="77777777" w:rsidR="008A72E7" w:rsidRPr="008A72E7" w:rsidRDefault="008A72E7" w:rsidP="008A7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Are past tense verbs mostly correct?</w:t>
      </w:r>
    </w:p>
    <w:p w14:paraId="40791495" w14:textId="77777777" w:rsidR="008A72E7" w:rsidRPr="008A72E7" w:rsidRDefault="008A72E7" w:rsidP="008A7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Are details specific and clear?</w:t>
      </w:r>
    </w:p>
    <w:p w14:paraId="0017665C" w14:textId="77777777" w:rsidR="008A72E7" w:rsidRPr="008A72E7" w:rsidRDefault="008A72E7" w:rsidP="008A7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Are at least 3 vocabulary words used correctly?</w:t>
      </w:r>
    </w:p>
    <w:p w14:paraId="1CBE7CD0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Tutor gives:</w:t>
      </w:r>
    </w:p>
    <w:p w14:paraId="52C7038A" w14:textId="77777777" w:rsidR="008A72E7" w:rsidRPr="008A72E7" w:rsidRDefault="008A72E7" w:rsidP="008A7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One compliment (strength)</w:t>
      </w:r>
    </w:p>
    <w:p w14:paraId="37DFB3A7" w14:textId="77777777" w:rsidR="008A72E7" w:rsidRPr="008A72E7" w:rsidRDefault="008A72E7" w:rsidP="008A7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One suggestion (area to improve)</w:t>
      </w:r>
    </w:p>
    <w:p w14:paraId="1BFBE470" w14:textId="77777777" w:rsidR="008A72E7" w:rsidRPr="008A72E7" w:rsidRDefault="008A72E7" w:rsidP="008A7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One specific correction or teaching point</w:t>
      </w:r>
    </w:p>
    <w:p w14:paraId="29775D34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313D0C52">
          <v:rect id="_x0000_i1033" style="width:0;height:1.5pt" o:hralign="center" o:hrstd="t" o:hr="t" fillcolor="#a0a0a0" stroked="f"/>
        </w:pict>
      </w:r>
    </w:p>
    <w:p w14:paraId="633F566D" w14:textId="55881DCD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Closure Activity </w:t>
      </w:r>
    </w:p>
    <w:p w14:paraId="0FE378D4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and Confidence Building</w:t>
      </w:r>
    </w:p>
    <w:p w14:paraId="249F1FB4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Tutor asks:</w:t>
      </w:r>
    </w:p>
    <w:p w14:paraId="07900932" w14:textId="77777777" w:rsidR="008A72E7" w:rsidRPr="008A72E7" w:rsidRDefault="008A72E7" w:rsidP="008A7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How did you feel about writing this story?</w:t>
      </w:r>
    </w:p>
    <w:p w14:paraId="3BBD7D9C" w14:textId="77777777" w:rsidR="008A72E7" w:rsidRPr="008A72E7" w:rsidRDefault="008A72E7" w:rsidP="008A7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was easiest? What was most challenging?</w:t>
      </w:r>
    </w:p>
    <w:p w14:paraId="6F889738" w14:textId="77777777" w:rsidR="008A72E7" w:rsidRPr="008A72E7" w:rsidRDefault="008A72E7" w:rsidP="008A7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What new words or skills did you learn today?</w:t>
      </w:r>
    </w:p>
    <w:p w14:paraId="661E3F78" w14:textId="77777777" w:rsidR="008A72E7" w:rsidRPr="008A72E7" w:rsidRDefault="008A72E7" w:rsidP="008A7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Optional extension:</w:t>
      </w:r>
      <w:r w:rsidRPr="008A72E7">
        <w:rPr>
          <w:rFonts w:ascii="Times New Roman" w:eastAsia="Times New Roman" w:hAnsi="Times New Roman" w:cs="Times New Roman"/>
          <w:kern w:val="0"/>
          <w14:ligatures w14:val="none"/>
        </w:rPr>
        <w:br/>
        <w:t>Student reads their favorite paragraph aloud.</w:t>
      </w:r>
    </w:p>
    <w:p w14:paraId="3175CFD0" w14:textId="77777777" w:rsidR="008A72E7" w:rsidRPr="008A72E7" w:rsidRDefault="008A72E7" w:rsidP="008A72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pict w14:anchorId="0E0E839A">
          <v:rect id="_x0000_i1034" style="width:0;height:1.5pt" o:hralign="center" o:hrstd="t" o:hr="t" fillcolor="#a0a0a0" stroked="f"/>
        </w:pict>
      </w:r>
    </w:p>
    <w:p w14:paraId="0FB223A6" w14:textId="77777777" w:rsidR="008A72E7" w:rsidRPr="008A72E7" w:rsidRDefault="008A72E7" w:rsidP="008A7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72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Optional Homework</w:t>
      </w:r>
    </w:p>
    <w:p w14:paraId="400E5CEA" w14:textId="77777777" w:rsidR="008A72E7" w:rsidRPr="008A72E7" w:rsidRDefault="008A72E7" w:rsidP="008A7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Revise the story using tutor feedback.</w:t>
      </w:r>
    </w:p>
    <w:p w14:paraId="020F4D09" w14:textId="77777777" w:rsidR="008A72E7" w:rsidRPr="008A72E7" w:rsidRDefault="008A72E7" w:rsidP="008A7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Add more details or examples.</w:t>
      </w:r>
    </w:p>
    <w:p w14:paraId="200B0573" w14:textId="77777777" w:rsidR="008A72E7" w:rsidRPr="008A72E7" w:rsidRDefault="008A72E7" w:rsidP="008A7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E7">
        <w:rPr>
          <w:rFonts w:ascii="Times New Roman" w:eastAsia="Times New Roman" w:hAnsi="Times New Roman" w:cs="Times New Roman"/>
          <w:kern w:val="0"/>
          <w14:ligatures w14:val="none"/>
        </w:rPr>
        <w:t>Share the story with a friend or family member in English.</w:t>
      </w:r>
    </w:p>
    <w:p w14:paraId="5B6C03D5" w14:textId="77777777" w:rsidR="00CD0377" w:rsidRDefault="00CD0377"/>
    <w:sectPr w:rsidR="00CD0377" w:rsidSect="008A72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AEA"/>
    <w:multiLevelType w:val="multilevel"/>
    <w:tmpl w:val="A90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08F5"/>
    <w:multiLevelType w:val="multilevel"/>
    <w:tmpl w:val="8AC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91690"/>
    <w:multiLevelType w:val="multilevel"/>
    <w:tmpl w:val="90B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9004D"/>
    <w:multiLevelType w:val="multilevel"/>
    <w:tmpl w:val="5122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17A94"/>
    <w:multiLevelType w:val="multilevel"/>
    <w:tmpl w:val="8192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15A0B"/>
    <w:multiLevelType w:val="multilevel"/>
    <w:tmpl w:val="490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068A1"/>
    <w:multiLevelType w:val="multilevel"/>
    <w:tmpl w:val="65E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A29BC"/>
    <w:multiLevelType w:val="multilevel"/>
    <w:tmpl w:val="7586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C21B3"/>
    <w:multiLevelType w:val="multilevel"/>
    <w:tmpl w:val="EFB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050BF"/>
    <w:multiLevelType w:val="multilevel"/>
    <w:tmpl w:val="F0F8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11816"/>
    <w:multiLevelType w:val="multilevel"/>
    <w:tmpl w:val="6A7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56DA4"/>
    <w:multiLevelType w:val="multilevel"/>
    <w:tmpl w:val="103C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21B0B"/>
    <w:multiLevelType w:val="multilevel"/>
    <w:tmpl w:val="393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E11DC"/>
    <w:multiLevelType w:val="multilevel"/>
    <w:tmpl w:val="9344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738618">
    <w:abstractNumId w:val="8"/>
  </w:num>
  <w:num w:numId="2" w16cid:durableId="725615708">
    <w:abstractNumId w:val="10"/>
  </w:num>
  <w:num w:numId="3" w16cid:durableId="1218125448">
    <w:abstractNumId w:val="11"/>
  </w:num>
  <w:num w:numId="4" w16cid:durableId="1712731398">
    <w:abstractNumId w:val="1"/>
  </w:num>
  <w:num w:numId="5" w16cid:durableId="2119717837">
    <w:abstractNumId w:val="6"/>
  </w:num>
  <w:num w:numId="6" w16cid:durableId="166212374">
    <w:abstractNumId w:val="3"/>
  </w:num>
  <w:num w:numId="7" w16cid:durableId="2031642404">
    <w:abstractNumId w:val="2"/>
  </w:num>
  <w:num w:numId="8" w16cid:durableId="1776555057">
    <w:abstractNumId w:val="4"/>
  </w:num>
  <w:num w:numId="9" w16cid:durableId="929120803">
    <w:abstractNumId w:val="9"/>
  </w:num>
  <w:num w:numId="10" w16cid:durableId="1547334558">
    <w:abstractNumId w:val="13"/>
  </w:num>
  <w:num w:numId="11" w16cid:durableId="605968789">
    <w:abstractNumId w:val="5"/>
  </w:num>
  <w:num w:numId="12" w16cid:durableId="39330673">
    <w:abstractNumId w:val="0"/>
  </w:num>
  <w:num w:numId="13" w16cid:durableId="239604272">
    <w:abstractNumId w:val="12"/>
  </w:num>
  <w:num w:numId="14" w16cid:durableId="843936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E7"/>
    <w:rsid w:val="00044B17"/>
    <w:rsid w:val="00051472"/>
    <w:rsid w:val="00075A5B"/>
    <w:rsid w:val="00080356"/>
    <w:rsid w:val="000C6145"/>
    <w:rsid w:val="000D0BA6"/>
    <w:rsid w:val="000D4A8E"/>
    <w:rsid w:val="000E1245"/>
    <w:rsid w:val="000E54E0"/>
    <w:rsid w:val="000F1940"/>
    <w:rsid w:val="000F47A6"/>
    <w:rsid w:val="00147573"/>
    <w:rsid w:val="00163415"/>
    <w:rsid w:val="00190789"/>
    <w:rsid w:val="00232020"/>
    <w:rsid w:val="00232F0F"/>
    <w:rsid w:val="002357D1"/>
    <w:rsid w:val="00251703"/>
    <w:rsid w:val="00320D34"/>
    <w:rsid w:val="0032495B"/>
    <w:rsid w:val="003E4F54"/>
    <w:rsid w:val="003E74FF"/>
    <w:rsid w:val="003F165E"/>
    <w:rsid w:val="0041729A"/>
    <w:rsid w:val="00433956"/>
    <w:rsid w:val="00460570"/>
    <w:rsid w:val="00464DDC"/>
    <w:rsid w:val="00476395"/>
    <w:rsid w:val="004840EF"/>
    <w:rsid w:val="00544047"/>
    <w:rsid w:val="00586EF5"/>
    <w:rsid w:val="005A633A"/>
    <w:rsid w:val="005B221D"/>
    <w:rsid w:val="005F082E"/>
    <w:rsid w:val="005F1698"/>
    <w:rsid w:val="00695B89"/>
    <w:rsid w:val="006C3B26"/>
    <w:rsid w:val="00763517"/>
    <w:rsid w:val="00763748"/>
    <w:rsid w:val="00794E23"/>
    <w:rsid w:val="007F28EB"/>
    <w:rsid w:val="008449F5"/>
    <w:rsid w:val="008A72E7"/>
    <w:rsid w:val="008B0F5B"/>
    <w:rsid w:val="008B7E93"/>
    <w:rsid w:val="00900141"/>
    <w:rsid w:val="00916906"/>
    <w:rsid w:val="00995782"/>
    <w:rsid w:val="009C4539"/>
    <w:rsid w:val="009D27CB"/>
    <w:rsid w:val="009F527D"/>
    <w:rsid w:val="00A852FD"/>
    <w:rsid w:val="00B06ED5"/>
    <w:rsid w:val="00B4416A"/>
    <w:rsid w:val="00B44625"/>
    <w:rsid w:val="00B91442"/>
    <w:rsid w:val="00BF46BB"/>
    <w:rsid w:val="00C17066"/>
    <w:rsid w:val="00C74D6A"/>
    <w:rsid w:val="00C8279B"/>
    <w:rsid w:val="00C97CD7"/>
    <w:rsid w:val="00CD0377"/>
    <w:rsid w:val="00D54E96"/>
    <w:rsid w:val="00D566AF"/>
    <w:rsid w:val="00D65828"/>
    <w:rsid w:val="00D74DAA"/>
    <w:rsid w:val="00D83959"/>
    <w:rsid w:val="00DB7C9D"/>
    <w:rsid w:val="00E75028"/>
    <w:rsid w:val="00E84CF1"/>
    <w:rsid w:val="00EA4164"/>
    <w:rsid w:val="00EB0182"/>
    <w:rsid w:val="00EB7F05"/>
    <w:rsid w:val="00EC2805"/>
    <w:rsid w:val="00EE195D"/>
    <w:rsid w:val="00F4122C"/>
    <w:rsid w:val="00F57A9B"/>
    <w:rsid w:val="00F942D2"/>
    <w:rsid w:val="00FB4CB4"/>
    <w:rsid w:val="00FC30BF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0578"/>
  <w15:chartTrackingRefBased/>
  <w15:docId w15:val="{E54A9ED7-825E-4C83-B757-305B2D15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655</Words>
  <Characters>3631</Characters>
  <Application>Microsoft Office Word</Application>
  <DocSecurity>0</DocSecurity>
  <Lines>134</Lines>
  <Paragraphs>129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1</cp:revision>
  <dcterms:created xsi:type="dcterms:W3CDTF">2026-01-12T20:12:00Z</dcterms:created>
  <dcterms:modified xsi:type="dcterms:W3CDTF">2026-01-12T20:16:00Z</dcterms:modified>
</cp:coreProperties>
</file>